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EA" w:rsidRDefault="00B70E18" w:rsidP="00787983">
      <w:pPr>
        <w:jc w:val="center"/>
        <w:rPr>
          <w:sz w:val="32"/>
          <w:szCs w:val="32"/>
        </w:rPr>
      </w:pPr>
      <w:r>
        <w:rPr>
          <w:sz w:val="32"/>
          <w:szCs w:val="32"/>
        </w:rPr>
        <w:t>EE 330</w:t>
      </w:r>
      <w:r w:rsidR="00BB44D3">
        <w:rPr>
          <w:sz w:val="32"/>
          <w:szCs w:val="32"/>
        </w:rPr>
        <w:t xml:space="preserve"> </w:t>
      </w:r>
      <w:r w:rsidR="00E96D4A">
        <w:rPr>
          <w:sz w:val="32"/>
          <w:szCs w:val="32"/>
        </w:rPr>
        <w:t>Quiz #</w:t>
      </w:r>
      <w:r w:rsidR="00E548DD">
        <w:rPr>
          <w:sz w:val="32"/>
          <w:szCs w:val="32"/>
        </w:rPr>
        <w:t>0</w:t>
      </w:r>
      <w:r>
        <w:rPr>
          <w:sz w:val="32"/>
          <w:szCs w:val="32"/>
        </w:rPr>
        <w:t>1</w:t>
      </w:r>
    </w:p>
    <w:p w:rsidR="0076191C" w:rsidRDefault="0076191C" w:rsidP="0076191C">
      <w:pPr>
        <w:ind w:right="-1080"/>
        <w:jc w:val="right"/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Score</w:t>
      </w:r>
      <w:r>
        <w:rPr>
          <w:u w:val="single"/>
        </w:rPr>
        <w:tab/>
      </w:r>
      <w:r>
        <w:rPr>
          <w:u w:val="single"/>
        </w:rPr>
        <w:tab/>
      </w:r>
    </w:p>
    <w:p w:rsidR="0076191C" w:rsidRDefault="0076191C" w:rsidP="0076191C">
      <w:pPr>
        <w:ind w:right="-1080"/>
        <w:jc w:val="right"/>
        <w:rPr>
          <w:u w:val="single"/>
        </w:rPr>
      </w:pPr>
    </w:p>
    <w:p w:rsidR="0076191C" w:rsidRDefault="0076191C" w:rsidP="0076191C">
      <w:pPr>
        <w:ind w:right="-1080"/>
        <w:jc w:val="right"/>
      </w:pPr>
      <w:r w:rsidRPr="00801E25">
        <w:t>Grader:</w:t>
      </w:r>
      <w:r w:rsidRPr="00801E25">
        <w:rPr>
          <w:u w:val="single"/>
        </w:rPr>
        <w:tab/>
      </w:r>
      <w:r w:rsidRPr="00801E25">
        <w:rPr>
          <w:u w:val="single"/>
        </w:rPr>
        <w:tab/>
      </w:r>
    </w:p>
    <w:p w:rsidR="00787983" w:rsidRDefault="00787983" w:rsidP="00787983"/>
    <w:p w:rsidR="00B46366" w:rsidRDefault="00E548DD" w:rsidP="0049569B">
      <w:pPr>
        <w:spacing w:line="276" w:lineRule="auto"/>
      </w:pPr>
      <w:r>
        <w:t>Briefly</w:t>
      </w:r>
      <w:r w:rsidR="00D35F17">
        <w:t xml:space="preserve"> answer the following questions:</w:t>
      </w:r>
    </w:p>
    <w:p w:rsidR="00E548DD" w:rsidRPr="00E548DD" w:rsidRDefault="00E548DD" w:rsidP="00507DC1">
      <w:pPr>
        <w:numPr>
          <w:ilvl w:val="0"/>
          <w:numId w:val="8"/>
        </w:numPr>
        <w:spacing w:line="480" w:lineRule="auto"/>
        <w:ind w:left="1080"/>
        <w:rPr>
          <w:u w:val="single"/>
        </w:rPr>
      </w:pPr>
      <w:r>
        <w:t>Where do you find class materials:</w:t>
      </w:r>
      <w:r>
        <w:softHyphen/>
      </w:r>
      <w:r>
        <w:softHyphen/>
      </w:r>
      <w:r w:rsidR="00AF381A">
        <w:t xml:space="preserve"> </w:t>
      </w:r>
      <w:r>
        <w:t>_____</w:t>
      </w:r>
      <w:r w:rsidR="00AF381A">
        <w:t>class web page</w:t>
      </w:r>
      <w:r>
        <w:t>__________</w:t>
      </w:r>
    </w:p>
    <w:p w:rsidR="00E548DD" w:rsidRPr="00E548DD" w:rsidRDefault="00E548DD" w:rsidP="00507DC1">
      <w:pPr>
        <w:numPr>
          <w:ilvl w:val="0"/>
          <w:numId w:val="8"/>
        </w:numPr>
        <w:spacing w:line="480" w:lineRule="auto"/>
        <w:ind w:left="1080"/>
      </w:pPr>
      <w:r w:rsidRPr="00E548DD">
        <w:t xml:space="preserve">The </w:t>
      </w:r>
      <w:r w:rsidR="00AF381A">
        <w:t>URL of this class webpage is: class.ece.iastate.edu/</w:t>
      </w:r>
      <w:proofErr w:type="spellStart"/>
      <w:r w:rsidR="00AF381A">
        <w:t>djchen</w:t>
      </w:r>
      <w:proofErr w:type="spellEnd"/>
      <w:r w:rsidR="00AF381A">
        <w:t>/ee330/2019s</w:t>
      </w:r>
    </w:p>
    <w:p w:rsidR="00D35F17" w:rsidRPr="00507DC1" w:rsidRDefault="00E548DD" w:rsidP="00507DC1">
      <w:pPr>
        <w:numPr>
          <w:ilvl w:val="0"/>
          <w:numId w:val="8"/>
        </w:numPr>
        <w:spacing w:line="480" w:lineRule="auto"/>
        <w:ind w:left="1080"/>
        <w:rPr>
          <w:u w:val="single"/>
        </w:rPr>
      </w:pPr>
      <w:r>
        <w:t>When is HW normally due:</w:t>
      </w:r>
      <w:r w:rsidR="000749A0">
        <w:t xml:space="preserve"> </w:t>
      </w:r>
      <w:r w:rsidR="00507DC1">
        <w:rPr>
          <w:u w:val="single"/>
        </w:rPr>
        <w:tab/>
      </w:r>
      <w:r w:rsidR="00AF381A">
        <w:rPr>
          <w:u w:val="single"/>
        </w:rPr>
        <w:t>Friday in class</w:t>
      </w:r>
      <w:r w:rsidR="00507DC1">
        <w:rPr>
          <w:u w:val="single"/>
        </w:rPr>
        <w:tab/>
      </w:r>
      <w:r>
        <w:rPr>
          <w:u w:val="single"/>
        </w:rPr>
        <w:tab/>
      </w:r>
    </w:p>
    <w:p w:rsidR="00E548DD" w:rsidRPr="00E548DD" w:rsidRDefault="00E548DD" w:rsidP="00507DC1">
      <w:pPr>
        <w:numPr>
          <w:ilvl w:val="0"/>
          <w:numId w:val="8"/>
        </w:numPr>
        <w:spacing w:line="480" w:lineRule="auto"/>
        <w:ind w:left="1080"/>
        <w:rPr>
          <w:u w:val="single"/>
        </w:rPr>
      </w:pPr>
      <w:r>
        <w:t>Lab 1 starts in which week:</w:t>
      </w:r>
      <w:r>
        <w:rPr>
          <w:u w:val="single"/>
        </w:rPr>
        <w:tab/>
      </w:r>
      <w:r w:rsidR="00AF381A">
        <w:rPr>
          <w:u w:val="single"/>
        </w:rPr>
        <w:t>week 1</w:t>
      </w:r>
      <w:r>
        <w:rPr>
          <w:u w:val="single"/>
        </w:rPr>
        <w:tab/>
      </w:r>
      <w:r>
        <w:rPr>
          <w:u w:val="single"/>
        </w:rPr>
        <w:tab/>
      </w:r>
    </w:p>
    <w:p w:rsidR="00E548DD" w:rsidRPr="00E548DD" w:rsidRDefault="00E548DD" w:rsidP="00507DC1">
      <w:pPr>
        <w:numPr>
          <w:ilvl w:val="0"/>
          <w:numId w:val="8"/>
        </w:numPr>
        <w:spacing w:line="480" w:lineRule="auto"/>
        <w:ind w:left="1080"/>
        <w:rPr>
          <w:u w:val="single"/>
        </w:rPr>
      </w:pPr>
      <w:r>
        <w:t>Lab report due time is:</w:t>
      </w:r>
      <w:r>
        <w:rPr>
          <w:u w:val="single"/>
        </w:rPr>
        <w:tab/>
      </w:r>
      <w:r w:rsidR="00AF381A">
        <w:rPr>
          <w:u w:val="single"/>
        </w:rPr>
        <w:t>in lab the next week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B1261" w:rsidRPr="008B1261" w:rsidRDefault="008B1261" w:rsidP="00507DC1">
      <w:pPr>
        <w:numPr>
          <w:ilvl w:val="0"/>
          <w:numId w:val="8"/>
        </w:numPr>
        <w:spacing w:line="480" w:lineRule="auto"/>
        <w:ind w:left="1080"/>
        <w:rPr>
          <w:u w:val="single"/>
        </w:rPr>
      </w:pPr>
      <w:r>
        <w:t>How many quizzes will we have:</w:t>
      </w:r>
      <w:r>
        <w:rPr>
          <w:u w:val="single"/>
        </w:rPr>
        <w:tab/>
      </w:r>
      <w:r>
        <w:rPr>
          <w:u w:val="single"/>
        </w:rPr>
        <w:tab/>
      </w:r>
      <w:r w:rsidR="00AF381A">
        <w:rPr>
          <w:u w:val="single"/>
        </w:rPr>
        <w:t>1 or 2 per week</w:t>
      </w:r>
      <w:r>
        <w:rPr>
          <w:u w:val="single"/>
        </w:rPr>
        <w:tab/>
      </w:r>
    </w:p>
    <w:p w:rsidR="008B1261" w:rsidRPr="008B1261" w:rsidRDefault="008B1261" w:rsidP="00507DC1">
      <w:pPr>
        <w:numPr>
          <w:ilvl w:val="0"/>
          <w:numId w:val="8"/>
        </w:numPr>
        <w:spacing w:line="480" w:lineRule="auto"/>
        <w:ind w:left="1080"/>
        <w:rPr>
          <w:u w:val="single"/>
        </w:rPr>
      </w:pPr>
      <w:r>
        <w:t>When will be the quizzes be given:</w:t>
      </w:r>
      <w:r>
        <w:rPr>
          <w:u w:val="single"/>
        </w:rPr>
        <w:tab/>
      </w:r>
      <w:r w:rsidR="00AF381A">
        <w:rPr>
          <w:u w:val="single"/>
        </w:rPr>
        <w:t>at beginning of class on random days</w:t>
      </w:r>
      <w:r>
        <w:rPr>
          <w:u w:val="single"/>
        </w:rPr>
        <w:tab/>
      </w:r>
    </w:p>
    <w:p w:rsidR="008B1261" w:rsidRPr="008B1261" w:rsidRDefault="008B1261" w:rsidP="00507DC1">
      <w:pPr>
        <w:numPr>
          <w:ilvl w:val="0"/>
          <w:numId w:val="8"/>
        </w:numPr>
        <w:spacing w:line="480" w:lineRule="auto"/>
        <w:ind w:left="1080"/>
        <w:rPr>
          <w:u w:val="single"/>
        </w:rPr>
      </w:pPr>
      <w:r>
        <w:t>How many exams will we have:</w:t>
      </w:r>
      <w:r>
        <w:rPr>
          <w:u w:val="single"/>
        </w:rPr>
        <w:tab/>
      </w:r>
      <w:r w:rsidR="00AF381A">
        <w:rPr>
          <w:u w:val="single"/>
        </w:rPr>
        <w:t>4</w:t>
      </w:r>
      <w:r>
        <w:rPr>
          <w:u w:val="single"/>
        </w:rPr>
        <w:tab/>
      </w:r>
      <w:r>
        <w:rPr>
          <w:u w:val="single"/>
        </w:rPr>
        <w:tab/>
      </w:r>
    </w:p>
    <w:p w:rsidR="0049569B" w:rsidRPr="008B1261" w:rsidRDefault="00E548DD" w:rsidP="008B1261">
      <w:pPr>
        <w:numPr>
          <w:ilvl w:val="0"/>
          <w:numId w:val="8"/>
        </w:numPr>
        <w:spacing w:line="480" w:lineRule="auto"/>
        <w:ind w:left="1080"/>
        <w:rPr>
          <w:u w:val="single"/>
        </w:rPr>
      </w:pPr>
      <w:r>
        <w:t>Name the grade evaluation components:</w:t>
      </w:r>
      <w:r>
        <w:rPr>
          <w:u w:val="single"/>
        </w:rPr>
        <w:tab/>
      </w:r>
      <w:r>
        <w:rPr>
          <w:u w:val="single"/>
        </w:rPr>
        <w:tab/>
      </w:r>
      <w:r w:rsidR="00AF381A">
        <w:rPr>
          <w:u w:val="single"/>
        </w:rPr>
        <w:t>HW, quiz, exams, lab reports, lab quizzes, project report, and bonus</w:t>
      </w:r>
      <w:r>
        <w:rPr>
          <w:u w:val="single"/>
        </w:rPr>
        <w:tab/>
      </w:r>
      <w:bookmarkStart w:id="0" w:name="_GoBack"/>
      <w:bookmarkEnd w:id="0"/>
    </w:p>
    <w:sectPr w:rsidR="0049569B" w:rsidRPr="008B12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37FD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2D789E"/>
    <w:multiLevelType w:val="hybridMultilevel"/>
    <w:tmpl w:val="71A43168"/>
    <w:lvl w:ilvl="0" w:tplc="3FD2BA10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990D85"/>
    <w:multiLevelType w:val="hybridMultilevel"/>
    <w:tmpl w:val="9ACC0582"/>
    <w:lvl w:ilvl="0" w:tplc="F5A45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5772C1"/>
    <w:multiLevelType w:val="hybridMultilevel"/>
    <w:tmpl w:val="54768F0A"/>
    <w:lvl w:ilvl="0" w:tplc="FE64DF76">
      <w:start w:val="1"/>
      <w:numFmt w:val="lowerRoman"/>
      <w:lvlText w:val="%1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4" w15:restartNumberingAfterBreak="0">
    <w:nsid w:val="2BA7725D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591B6F"/>
    <w:multiLevelType w:val="hybridMultilevel"/>
    <w:tmpl w:val="61989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C3D5D"/>
    <w:multiLevelType w:val="hybridMultilevel"/>
    <w:tmpl w:val="B6DA5B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F877020"/>
    <w:multiLevelType w:val="hybridMultilevel"/>
    <w:tmpl w:val="81A62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3D2534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4F47653"/>
    <w:multiLevelType w:val="multilevel"/>
    <w:tmpl w:val="9ACC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BF2656"/>
    <w:multiLevelType w:val="hybridMultilevel"/>
    <w:tmpl w:val="5E660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83"/>
    <w:rsid w:val="0001622B"/>
    <w:rsid w:val="00033FED"/>
    <w:rsid w:val="0003430A"/>
    <w:rsid w:val="00056073"/>
    <w:rsid w:val="000749A0"/>
    <w:rsid w:val="000856BD"/>
    <w:rsid w:val="000B0EC8"/>
    <w:rsid w:val="000E2199"/>
    <w:rsid w:val="000E6AC6"/>
    <w:rsid w:val="000F15E7"/>
    <w:rsid w:val="001546BF"/>
    <w:rsid w:val="00155679"/>
    <w:rsid w:val="00156F4E"/>
    <w:rsid w:val="001A67DF"/>
    <w:rsid w:val="001C3800"/>
    <w:rsid w:val="001F268F"/>
    <w:rsid w:val="00234B10"/>
    <w:rsid w:val="00305F2E"/>
    <w:rsid w:val="003320E6"/>
    <w:rsid w:val="00346135"/>
    <w:rsid w:val="003B59C7"/>
    <w:rsid w:val="003C3699"/>
    <w:rsid w:val="003F4A4B"/>
    <w:rsid w:val="003F50AB"/>
    <w:rsid w:val="0049569B"/>
    <w:rsid w:val="004C2CEA"/>
    <w:rsid w:val="004D4F00"/>
    <w:rsid w:val="00507DC1"/>
    <w:rsid w:val="0055040A"/>
    <w:rsid w:val="00554A8D"/>
    <w:rsid w:val="00565B68"/>
    <w:rsid w:val="005B5936"/>
    <w:rsid w:val="005B6F74"/>
    <w:rsid w:val="006321FE"/>
    <w:rsid w:val="006775C7"/>
    <w:rsid w:val="006832AD"/>
    <w:rsid w:val="00700713"/>
    <w:rsid w:val="00713B08"/>
    <w:rsid w:val="0076191C"/>
    <w:rsid w:val="00787983"/>
    <w:rsid w:val="007D3AE2"/>
    <w:rsid w:val="00845596"/>
    <w:rsid w:val="00861E42"/>
    <w:rsid w:val="00872338"/>
    <w:rsid w:val="00874770"/>
    <w:rsid w:val="008A63CE"/>
    <w:rsid w:val="008B1261"/>
    <w:rsid w:val="008D1B40"/>
    <w:rsid w:val="008E050A"/>
    <w:rsid w:val="00911318"/>
    <w:rsid w:val="00957535"/>
    <w:rsid w:val="009925AA"/>
    <w:rsid w:val="009B3C97"/>
    <w:rsid w:val="00A6331A"/>
    <w:rsid w:val="00A91878"/>
    <w:rsid w:val="00AC243C"/>
    <w:rsid w:val="00AD5000"/>
    <w:rsid w:val="00AF381A"/>
    <w:rsid w:val="00B03959"/>
    <w:rsid w:val="00B14B81"/>
    <w:rsid w:val="00B46366"/>
    <w:rsid w:val="00B61E9B"/>
    <w:rsid w:val="00B70E18"/>
    <w:rsid w:val="00BA6652"/>
    <w:rsid w:val="00BB44D3"/>
    <w:rsid w:val="00BF683E"/>
    <w:rsid w:val="00C3446B"/>
    <w:rsid w:val="00C75EA0"/>
    <w:rsid w:val="00CC3A47"/>
    <w:rsid w:val="00D1687C"/>
    <w:rsid w:val="00D35F17"/>
    <w:rsid w:val="00DB2963"/>
    <w:rsid w:val="00E010CC"/>
    <w:rsid w:val="00E548DD"/>
    <w:rsid w:val="00E776A4"/>
    <w:rsid w:val="00E96D4A"/>
    <w:rsid w:val="00E97544"/>
    <w:rsid w:val="00EC2C5D"/>
    <w:rsid w:val="00EF6F60"/>
    <w:rsid w:val="00F11694"/>
    <w:rsid w:val="00F7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7CA828"/>
  <w15:chartTrackingRefBased/>
  <w15:docId w15:val="{913180DD-882C-44DB-A923-05C30DAE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30A"/>
    <w:pPr>
      <w:ind w:left="720"/>
      <w:contextualSpacing/>
    </w:pPr>
    <w:rPr>
      <w:rFonts w:ascii="Calibri" w:eastAsia="Times New Roman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508</Characters>
  <Application>Microsoft Office Word</Application>
  <DocSecurity>0</DocSecurity>
  <Lines>22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 475 Fall 2006 Quiz #1</vt:lpstr>
    </vt:vector>
  </TitlesOfParts>
  <Company>Iowa State University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475 Fall 2006 Quiz #1</dc:title>
  <dc:subject/>
  <dc:creator>Degang J. Chen</dc:creator>
  <cp:keywords/>
  <cp:lastModifiedBy>Chen, Degang J </cp:lastModifiedBy>
  <cp:revision>4</cp:revision>
  <cp:lastPrinted>2012-10-26T15:13:00Z</cp:lastPrinted>
  <dcterms:created xsi:type="dcterms:W3CDTF">2019-01-16T14:13:00Z</dcterms:created>
  <dcterms:modified xsi:type="dcterms:W3CDTF">2019-02-11T22:56:00Z</dcterms:modified>
</cp:coreProperties>
</file>